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934" w:rsidRPr="00B05301" w:rsidRDefault="00E05D3B" w:rsidP="00C87934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 xml:space="preserve">А ты поставил прививку против гриппа? </w:t>
      </w:r>
      <w:r w:rsidR="00C87934" w:rsidRPr="00B05301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 xml:space="preserve">Как она «работает»? </w:t>
      </w:r>
    </w:p>
    <w:p w:rsidR="00C87934" w:rsidRPr="00373CFF" w:rsidRDefault="00C87934" w:rsidP="00C879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3C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Прививка от гриппа, впрочем, как и от других инфекционных заболеваний, представляет собой лекарственный препарат, в котором содержится ослабленный или полностью разрушенный вирус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гриппа </w:t>
      </w:r>
      <w:r w:rsidRPr="00373C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или даже только его частицы. Они не способны </w:t>
      </w:r>
      <w:r w:rsidRPr="00373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вызвать болезнь, но вызывают иммунный ответ.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Каким образом это происходит?</w:t>
      </w:r>
    </w:p>
    <w:p w:rsidR="00C87934" w:rsidRPr="00373CFF" w:rsidRDefault="00C87934" w:rsidP="00C87934">
      <w:pPr>
        <w:pBdr>
          <w:left w:val="single" w:sz="12" w:space="11" w:color="00265F"/>
        </w:pBdr>
        <w:shd w:val="clear" w:color="auto" w:fill="F5F5F5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3C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Препарат, попадая в кровь,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как бы </w:t>
      </w:r>
      <w:r w:rsidRPr="00373C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«обманывает» иммунную систему человека, и та принимает вирус за настоящий,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борьбы с ним </w:t>
      </w:r>
      <w:r w:rsidRPr="00373C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включается защитная реакция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 </w:t>
      </w:r>
      <w:r w:rsidRPr="00373C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начинают активно формироваться антитела. </w:t>
      </w:r>
    </w:p>
    <w:p w:rsidR="00C87934" w:rsidRPr="00373CFF" w:rsidRDefault="00C87934" w:rsidP="00C879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3C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Эти антитела сохраняются в крови в течение 10-12 месяцев, обеспечивая надежный «противовирусный щит». </w:t>
      </w:r>
    </w:p>
    <w:p w:rsidR="00C87934" w:rsidRPr="00373CFF" w:rsidRDefault="00C87934" w:rsidP="00C879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3C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в это время в организм проникнет уже не «тренировочный», а самый настоящий вирус, полчища антител тут же атакуют его и беспощадно разруша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ю</w:t>
      </w:r>
      <w:r w:rsidRPr="00373C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т. </w:t>
      </w:r>
    </w:p>
    <w:p w:rsidR="00E05D3B" w:rsidRDefault="00C87934" w:rsidP="00C879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3C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Почему прививку надо ставить в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сентябре</w:t>
      </w:r>
      <w:r w:rsidRPr="00373C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-ноябре? Чтобы иммунной системе хватило времени с полной силой ответить на вызов, брошенный «ложными» вирусами.</w:t>
      </w:r>
    </w:p>
    <w:p w:rsidR="00C87934" w:rsidRPr="00373CFF" w:rsidRDefault="00C87934" w:rsidP="00C879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3C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Если эти сроки не соблюдены, можно привиться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чуть </w:t>
      </w:r>
      <w:r w:rsidRPr="00373C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позднее, но не позже двух недель до начала сезонного роста заболеваемости.</w:t>
      </w:r>
    </w:p>
    <w:p w:rsidR="00C87934" w:rsidRDefault="00C87934" w:rsidP="00C879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3C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данным </w:t>
      </w:r>
      <w:proofErr w:type="spellStart"/>
      <w:r w:rsidRPr="00373C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Роспотребнадзора</w:t>
      </w:r>
      <w:proofErr w:type="spellEnd"/>
      <w:r w:rsidRPr="00373C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прививки против гриппа </w:t>
      </w:r>
      <w:r w:rsidR="00E05D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своевременно </w:t>
      </w:r>
      <w:r w:rsidRPr="00373C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получили более 11</w:t>
      </w:r>
      <w:r w:rsidR="00C508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</w:t>
      </w:r>
      <w:r w:rsidRPr="00373C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тысяч школьников г. Екатеринбурга.</w:t>
      </w:r>
    </w:p>
    <w:p w:rsidR="00C87934" w:rsidRPr="00373CFF" w:rsidRDefault="00C87934" w:rsidP="00C879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/</w:t>
      </w:r>
      <w:r w:rsidR="00E05D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нформационно-просветительск</w:t>
      </w:r>
      <w:r w:rsidR="00E05D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проект «СОШ.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RU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r w:rsidRPr="00373C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</w:t>
      </w:r>
    </w:p>
    <w:p w:rsidR="00C87934" w:rsidRPr="00373CFF" w:rsidRDefault="00C87934" w:rsidP="00C879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87934" w:rsidRPr="00EC2435" w:rsidRDefault="00C87934" w:rsidP="00B05301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bookmarkStart w:id="0" w:name="_GoBack"/>
      <w:bookmarkEnd w:id="0"/>
    </w:p>
    <w:sectPr w:rsidR="00C87934" w:rsidRPr="00EC2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883"/>
    <w:rsid w:val="00273200"/>
    <w:rsid w:val="002C0883"/>
    <w:rsid w:val="00322509"/>
    <w:rsid w:val="00373CFF"/>
    <w:rsid w:val="00404B5A"/>
    <w:rsid w:val="005425A8"/>
    <w:rsid w:val="006337D9"/>
    <w:rsid w:val="008D626C"/>
    <w:rsid w:val="00A03E94"/>
    <w:rsid w:val="00B05301"/>
    <w:rsid w:val="00C5082E"/>
    <w:rsid w:val="00C87934"/>
    <w:rsid w:val="00CD2293"/>
    <w:rsid w:val="00E05D3B"/>
    <w:rsid w:val="00EC2435"/>
    <w:rsid w:val="00EE09B7"/>
    <w:rsid w:val="00FA1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83C62"/>
  <w15:chartTrackingRefBased/>
  <w15:docId w15:val="{61382FBB-7A8A-4ABB-B7A9-EBBFAD08B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Каленчук Марина Борисовна</cp:lastModifiedBy>
  <cp:revision>8</cp:revision>
  <dcterms:created xsi:type="dcterms:W3CDTF">2017-12-11T04:51:00Z</dcterms:created>
  <dcterms:modified xsi:type="dcterms:W3CDTF">2018-01-22T08:55:00Z</dcterms:modified>
</cp:coreProperties>
</file>